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ранее учтенного объекта недвижимости</w:t>
      </w:r>
      <w:r w:rsidR="00237684">
        <w:rPr>
          <w:b/>
        </w:rPr>
        <w:t xml:space="preserve"> и его правообладателей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8B5636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3C6628">
        <w:t>3070</w:t>
      </w:r>
      <w:r w:rsidR="00237684">
        <w:t>3</w:t>
      </w:r>
      <w:r w:rsidR="003C6628">
        <w:t>:</w:t>
      </w:r>
      <w:r w:rsidR="00237684">
        <w:t>66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C30CFE">
        <w:t>М</w:t>
      </w:r>
      <w:r w:rsidR="005E2983">
        <w:t>алиновая</w:t>
      </w:r>
      <w:r w:rsidR="008F44B9">
        <w:t>,</w:t>
      </w:r>
      <w:r w:rsidR="00C30CFE">
        <w:t xml:space="preserve">  д. </w:t>
      </w:r>
      <w:r w:rsidR="005E2983">
        <w:t>9</w:t>
      </w:r>
      <w:r w:rsidR="00190DBD">
        <w:t>,</w:t>
      </w:r>
      <w:r>
        <w:t xml:space="preserve"> площадью </w:t>
      </w:r>
      <w:r w:rsidR="008B5636">
        <w:t>3978,00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r w:rsidR="005E2983">
        <w:rPr>
          <w:b/>
        </w:rPr>
        <w:t>Семенова Клавдия Николаевна</w:t>
      </w:r>
      <w:r w:rsidR="00C30CFE">
        <w:rPr>
          <w:b/>
        </w:rPr>
        <w:t xml:space="preserve">, </w:t>
      </w:r>
      <w:r w:rsidR="00924F83">
        <w:t xml:space="preserve"> </w:t>
      </w:r>
      <w:r w:rsidR="005E2983">
        <w:t>00</w:t>
      </w:r>
      <w:r w:rsidR="006F3E80">
        <w:t>.</w:t>
      </w:r>
      <w:r w:rsidR="005E2983">
        <w:t>00</w:t>
      </w:r>
      <w:r w:rsidR="006F3E80">
        <w:t>.</w:t>
      </w:r>
      <w:r w:rsidR="00F04FE3">
        <w:t>19</w:t>
      </w:r>
      <w:r w:rsidR="005E2983">
        <w:t>0</w:t>
      </w:r>
      <w:r w:rsidR="005C2E8D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E2983">
        <w:t>________________ , п</w:t>
      </w:r>
      <w:r w:rsidR="00046C99" w:rsidRPr="00046C99">
        <w:t>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5C2E8D">
        <w:t>380</w:t>
      </w:r>
      <w:r w:rsidR="005E2983">
        <w:t>0</w:t>
      </w:r>
      <w:r w:rsidR="00046C99" w:rsidRPr="00046C99">
        <w:t xml:space="preserve"> </w:t>
      </w:r>
      <w:r w:rsidR="007400FE">
        <w:t xml:space="preserve">№ </w:t>
      </w:r>
      <w:r w:rsidR="005E2983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5E2983">
        <w:t xml:space="preserve"> ________________________________</w:t>
      </w:r>
      <w:r w:rsidR="00046C99" w:rsidRPr="00046C99">
        <w:t>,</w:t>
      </w:r>
      <w:r w:rsidR="00046C99">
        <w:t xml:space="preserve"> дата выдачи </w:t>
      </w:r>
      <w:r w:rsidR="005E2983">
        <w:t>00</w:t>
      </w:r>
      <w:r w:rsidR="00F04FE3">
        <w:t>.</w:t>
      </w:r>
      <w:r w:rsidR="005E2983">
        <w:t>00</w:t>
      </w:r>
      <w:r w:rsidR="00F04FE3">
        <w:t>.20</w:t>
      </w:r>
      <w:r w:rsidR="00C30CFE">
        <w:t>0</w:t>
      </w:r>
      <w:r w:rsidR="005E2983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5E2983">
        <w:t>0</w:t>
      </w:r>
      <w:r w:rsidR="00DA328C">
        <w:t>-0</w:t>
      </w:r>
      <w:r w:rsidR="005E2983">
        <w:t>00</w:t>
      </w:r>
      <w:r w:rsidR="00046C99" w:rsidRPr="00046C99">
        <w:t xml:space="preserve">, СНИЛС  </w:t>
      </w:r>
      <w:r w:rsidR="005E2983">
        <w:t>000-000-000</w:t>
      </w:r>
      <w:r w:rsidR="005C2E8D">
        <w:t>-</w:t>
      </w:r>
      <w:r w:rsidR="005E2983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</w:t>
      </w:r>
      <w:r w:rsidR="005E2983">
        <w:t>алиновая</w:t>
      </w:r>
      <w:r w:rsidR="00C30CFE">
        <w:t>,</w:t>
      </w:r>
      <w:r w:rsidR="00190DBD">
        <w:t xml:space="preserve">  д. </w:t>
      </w:r>
      <w:r w:rsidR="001F4AC8">
        <w:t>9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E2983">
        <w:t xml:space="preserve">Семеновой Клавдии Николаевны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5E2983">
        <w:t xml:space="preserve">выпиской  из наследственного дела </w:t>
      </w:r>
      <w:r w:rsidR="0000482D" w:rsidRPr="00860E7D">
        <w:t xml:space="preserve">от </w:t>
      </w:r>
      <w:r w:rsidR="005E2983">
        <w:t xml:space="preserve">     </w:t>
      </w:r>
      <w:r w:rsidR="00860E7D" w:rsidRPr="009F1B4F">
        <w:t>.</w:t>
      </w:r>
      <w:r w:rsidR="007400FE" w:rsidRPr="009F1B4F">
        <w:t>0</w:t>
      </w:r>
      <w:r w:rsidR="005E2983">
        <w:t>0</w:t>
      </w:r>
      <w:r w:rsidR="00860E7D" w:rsidRPr="009F1B4F">
        <w:t>.19</w:t>
      </w:r>
      <w:r w:rsidR="005E2983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5E2983">
        <w:t>09</w:t>
      </w:r>
      <w:r w:rsidR="007400FE">
        <w:t>.0</w:t>
      </w:r>
      <w:r w:rsidR="005E2983">
        <w:t>3</w:t>
      </w:r>
      <w:r w:rsidR="00190DBD">
        <w:t>.202</w:t>
      </w:r>
      <w:r w:rsidR="005E2983">
        <w:t>3</w:t>
      </w:r>
      <w:r w:rsidR="00190DBD">
        <w:t xml:space="preserve">г. № </w:t>
      </w:r>
      <w:r w:rsidR="0015511A">
        <w:t>11</w:t>
      </w:r>
      <w:r w:rsidR="00237684">
        <w:t>5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1F4AC8"/>
    <w:rsid w:val="00237684"/>
    <w:rsid w:val="00251AF2"/>
    <w:rsid w:val="002B128D"/>
    <w:rsid w:val="003305D0"/>
    <w:rsid w:val="003410E2"/>
    <w:rsid w:val="003B1671"/>
    <w:rsid w:val="003C6628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1366D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C30CFE"/>
    <w:rsid w:val="00C31530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19</cp:revision>
  <cp:lastPrinted>2022-03-23T13:36:00Z</cp:lastPrinted>
  <dcterms:created xsi:type="dcterms:W3CDTF">2022-02-03T11:52:00Z</dcterms:created>
  <dcterms:modified xsi:type="dcterms:W3CDTF">2023-03-10T09:04:00Z</dcterms:modified>
</cp:coreProperties>
</file>